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F9026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39F413" w14:textId="1947BD5B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13 ноября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60884</w:t>
      </w:r>
    </w:p>
    <w:p w14:paraId="3C553087" w14:textId="77777777" w:rsidR="00C9672A" w:rsidRPr="004F1ECA" w:rsidRDefault="00C9672A" w:rsidP="004F1ECA">
      <w:pPr>
        <w:autoSpaceDE w:val="0"/>
        <w:autoSpaceDN w:val="0"/>
        <w:adjustRightInd w:val="0"/>
        <w:spacing w:before="100" w:after="100"/>
        <w:jc w:val="center"/>
        <w:rPr>
          <w:rFonts w:ascii="Times New Roman" w:hAnsi="Times New Roman" w:cs="Times New Roman"/>
          <w:sz w:val="28"/>
          <w:szCs w:val="28"/>
        </w:rPr>
      </w:pPr>
    </w:p>
    <w:p w14:paraId="2BD4BD06" w14:textId="31EDDE70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Приказ Минпросвещения от 16 сентября 2020 г. 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 500</w:t>
      </w:r>
    </w:p>
    <w:p w14:paraId="1B644B93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66139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ДОГОВОРА ОБ ОБРАЗОВАНИИ ПО ДОПОЛНИТЕЛЬНЫМ</w:t>
      </w:r>
    </w:p>
    <w:p w14:paraId="645C9076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14:paraId="2B338AA7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35AF9D0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042E95E7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3983C8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B81405C" w14:textId="4E01B00F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от 16 сентября 2020 г. 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 xml:space="preserve"> 500</w:t>
      </w:r>
    </w:p>
    <w:p w14:paraId="088EE5D0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30E9D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</w:p>
    <w:p w14:paraId="06DFAAE2" w14:textId="065791D8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ПРИМЕРНОЙ ФОРМЫ ДОГОВОРА ОБ ОБРАЗОВАНИИ ПО ДОПОЛНИТЕЛЬНЫМ</w:t>
      </w:r>
      <w:r w:rsidR="004F1E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ECA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14:paraId="4DAB47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EEDABE" w14:textId="2643F350" w:rsidR="00C9672A" w:rsidRPr="004F1ECA" w:rsidRDefault="00C9672A" w:rsidP="004F1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В соответствии с частью 10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30, ст. 4134) и подпунктом 4.2.20 пункта 4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14:paraId="6C4A7F3E" w14:textId="363A9D2D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1. Утвердить прилагаемую примерную </w:t>
      </w:r>
      <w:hyperlink r:id="rId4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договора об образовании по дополнительным общеобразовательным программам.</w:t>
      </w:r>
    </w:p>
    <w:p w14:paraId="01004DA9" w14:textId="16D1511D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с даты вступления в силу совместного приказа Министерства просвещения Российской Федерации и Министерства науки и высшего образования Российской Федерации "О признании утратившим силу приказа Министерства образования и науки Российской Федерации от 25 октября 2013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1185 "Об утверждении примерной формы договора об образовании на обучение по дополнительным образовательным программам" (зарегистрирован Министерством юстиции Российской Федерации 24 января 2014 г., регистрационный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31102).</w:t>
      </w:r>
    </w:p>
    <w:p w14:paraId="03B001A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3CDC9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14:paraId="43E70ED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F1ECA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14:paraId="0182ADF9" w14:textId="6882C370" w:rsidR="00C9672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B9093D3" w14:textId="77777777" w:rsidR="004F1ECA" w:rsidRPr="004F1ECA" w:rsidRDefault="004F1EC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58ED3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90526F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6B7454D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1FEA7C6B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Утверждена</w:t>
      </w:r>
    </w:p>
    <w:p w14:paraId="01B3E42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14:paraId="6D444006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E590530" w14:textId="5CE99A34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от "__" ________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6828FFA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E42480" w14:textId="77777777" w:rsidR="00C9672A" w:rsidRPr="004F1ECA" w:rsidRDefault="00C9672A" w:rsidP="004F1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Примерная форма</w:t>
      </w:r>
    </w:p>
    <w:p w14:paraId="565907E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904A96" w14:textId="5CE3389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</w:t>
      </w:r>
    </w:p>
    <w:p w14:paraId="2A8A1C08" w14:textId="13FEDA31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 образовании по дополнительным общеобразовательным программам</w:t>
      </w:r>
    </w:p>
    <w:p w14:paraId="0F6239F3" w14:textId="77777777" w:rsidR="00C9672A" w:rsidRPr="004F1ECA" w:rsidRDefault="00C9672A" w:rsidP="004F1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655C6F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BFBC16" w14:textId="569A21E0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______________________________               "__" __________ 20__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D9F929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(место заключения договора)                    (дата заключения договора)</w:t>
      </w:r>
    </w:p>
    <w:p w14:paraId="7DC6F18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2CF05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5B0CC58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(полное наименование и фирменное наименование (при наличии) организации,</w:t>
      </w:r>
    </w:p>
    <w:p w14:paraId="1402549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осуществляющей образовательную деятельность по дополнительным</w:t>
      </w:r>
    </w:p>
    <w:p w14:paraId="3873CD1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общеобразовательным программам)</w:t>
      </w:r>
    </w:p>
    <w:p w14:paraId="4D8FD9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2A91D0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осуществляющ____  образовательную  деятельность  (далее  -  образовательная</w:t>
      </w:r>
    </w:p>
    <w:p w14:paraId="4CCADED8" w14:textId="4751965C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организация) на основании лицензии от "__" __________ 2020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__________,</w:t>
      </w:r>
    </w:p>
    <w:p w14:paraId="1DD3EDB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                 (дата и номер лицензии)</w:t>
      </w:r>
    </w:p>
    <w:p w14:paraId="665473B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выданной</w:t>
      </w:r>
    </w:p>
    <w:p w14:paraId="50E8A161" w14:textId="4DF220DA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783D4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(наименование лицензирующего органа)</w:t>
      </w:r>
    </w:p>
    <w:p w14:paraId="678BE43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BE9ED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именуем____       в        дальнейшем       "Исполнитель",      в      лице</w:t>
      </w:r>
    </w:p>
    <w:p w14:paraId="6308F11E" w14:textId="5CD6E7B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14:paraId="691706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(наименование должности, фамилия, имя, отчество (при наличии)</w:t>
      </w:r>
    </w:p>
    <w:p w14:paraId="335ABD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представителя Исполнителя)</w:t>
      </w:r>
    </w:p>
    <w:p w14:paraId="3B1465B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88EA87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действующего                         на                           основании</w:t>
      </w:r>
    </w:p>
    <w:p w14:paraId="33E2DE83" w14:textId="0D98FEBF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217F214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(реквизиты документа, удостоверяющего полномочия представителя Исполнителя)</w:t>
      </w:r>
    </w:p>
    <w:p w14:paraId="252C8AE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D83257" w14:textId="76C8DE3F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</w:t>
      </w:r>
      <w:r w:rsidR="004F1ECA">
        <w:rPr>
          <w:rFonts w:ascii="Times New Roman" w:hAnsi="Times New Roman" w:cs="Times New Roman"/>
          <w:sz w:val="28"/>
          <w:szCs w:val="28"/>
        </w:rPr>
        <w:t xml:space="preserve"> </w:t>
      </w: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14:paraId="47102CC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(фамилия, имя, отчество (при наличии) законного представителя лица,</w:t>
      </w:r>
    </w:p>
    <w:p w14:paraId="52922A1A" w14:textId="11D53AAE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зачисляемого на обучение </w:t>
      </w:r>
      <w:hyperlink r:id="rId5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/фамилия, имя, отчество (при наличии) лица,</w:t>
      </w:r>
    </w:p>
    <w:p w14:paraId="4C660B8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зачисляемого на обучение/наименование организации с указанием должности,</w:t>
      </w:r>
    </w:p>
    <w:p w14:paraId="01D5ED7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фамилии, имени, отчества (при наличии) лица, действующего от имени</w:t>
      </w:r>
    </w:p>
    <w:p w14:paraId="07041F37" w14:textId="594DF0C2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организации, документов, подтверждающих полномочия указанного лица </w:t>
      </w:r>
      <w:hyperlink r:id="rId6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&lt;2&gt;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)</w:t>
      </w:r>
    </w:p>
    <w:p w14:paraId="442E35C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BD312D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именуем____   в   дальнейшем     "Заказчик",    действующий   в   интересах</w:t>
      </w:r>
    </w:p>
    <w:p w14:paraId="2B86AC0E" w14:textId="240C5656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несовершеннолетнего__________________________________________________</w:t>
      </w:r>
    </w:p>
    <w:p w14:paraId="14579661" w14:textId="2A33E60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    (фамилия,  имя,  отчество (при наличии) лица, зачисляемого на обучение)</w:t>
      </w:r>
    </w:p>
    <w:p w14:paraId="7F30B2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A4CDD9B" w14:textId="7684E42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именуем____ в дальнейшем "Обучающийся" </w:t>
      </w:r>
      <w:hyperlink r:id="rId7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41DE3D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__________________________________________________________________________,</w:t>
      </w:r>
    </w:p>
    <w:p w14:paraId="05DA03D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лица, зачисляемого на обучение)</w:t>
      </w:r>
    </w:p>
    <w:p w14:paraId="17D1B48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306A68E" w14:textId="6EADDA6C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именуем____ в дальнейшем "Обучающийся" </w:t>
      </w:r>
      <w:hyperlink r:id="rId8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&lt;4&gt;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(ненужное вычеркнуть), совместно</w:t>
      </w:r>
    </w:p>
    <w:p w14:paraId="113092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именуемые Стороны, заключили настоящий Договор о нижеследующем.</w:t>
      </w:r>
    </w:p>
    <w:p w14:paraId="0F7C3D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45BE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I. Предмет Договора</w:t>
      </w:r>
    </w:p>
    <w:p w14:paraId="0AB7707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A6137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1.1.   Исполнитель   обязуется   предоставить,  а  Обучающийся/Заказчик</w:t>
      </w:r>
    </w:p>
    <w:p w14:paraId="3EA884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(ненужное  вычеркнуть)   обязуется    оплатить    образовательную    услугу</w:t>
      </w:r>
    </w:p>
    <w:p w14:paraId="61F9C2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  обучению  в   рамках   дополнительной   общеобразовательной   программы</w:t>
      </w:r>
    </w:p>
    <w:p w14:paraId="45B2C80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76B1808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(наименование дополнительной общеобразовательной программы;</w:t>
      </w:r>
    </w:p>
    <w:p w14:paraId="129D754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DA9909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2D1CE29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(форма обучения, вид, уровень и (или) направленность образовательной</w:t>
      </w:r>
    </w:p>
    <w:p w14:paraId="482DD7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программы (часть образовательной программы определенного уровня, вида и</w:t>
      </w:r>
    </w:p>
    <w:p w14:paraId="21A10F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(или) направленности)</w:t>
      </w:r>
    </w:p>
    <w:p w14:paraId="3AE631C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0FC6B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  пределах  федеральных  государственных  требований  (в случае реализации</w:t>
      </w:r>
    </w:p>
    <w:p w14:paraId="7447B2F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дополнительной  предпрофессиональной  программы)  в соответствии с учебными</w:t>
      </w:r>
    </w:p>
    <w:p w14:paraId="7DA8E4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планами,  в  том  числе  индивидуальными,  и  образовательными  программами</w:t>
      </w:r>
    </w:p>
    <w:p w14:paraId="5362367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Исполнителя.</w:t>
      </w:r>
    </w:p>
    <w:p w14:paraId="79D0C7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1.2. Срок освоения образовательной программы на момент подписания</w:t>
      </w:r>
    </w:p>
    <w:p w14:paraId="5993A91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 составляет __________________________________________.</w:t>
      </w:r>
    </w:p>
    <w:p w14:paraId="10CBB6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(количество часов/дней/месяцев/лет)</w:t>
      </w:r>
    </w:p>
    <w:p w14:paraId="7232593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096015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Срок  обучения  по  индивидуальному  учебному  плану  (при  его наличии</w:t>
      </w:r>
    </w:p>
    <w:p w14:paraId="65BDC5B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    Обучающегося),  в   том   числе   ускоренному   обучению,   составляет</w:t>
      </w:r>
    </w:p>
    <w:p w14:paraId="3C56BAE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14:paraId="664DC77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(количество дней, месяцев, лет)</w:t>
      </w:r>
    </w:p>
    <w:p w14:paraId="50EA61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1.3. После освоения Обучающимся образовательной программы  ему выдается</w:t>
      </w:r>
    </w:p>
    <w:p w14:paraId="4AB2C3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14:paraId="46FD3DC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7C3876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(документ об обучении, предусмотренный Исполнителем в качестве</w:t>
      </w:r>
    </w:p>
    <w:p w14:paraId="1D2234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удостоверяющего освоение образовательной программы)</w:t>
      </w:r>
    </w:p>
    <w:p w14:paraId="444D236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54E9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II. Права Исполнителя, Заказчика и Обучающегося</w:t>
      </w:r>
    </w:p>
    <w:p w14:paraId="7A89435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EE84C8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 Исполнитель вправе:</w:t>
      </w:r>
    </w:p>
    <w:p w14:paraId="30CD73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2.1.1.   Самостоятельно   или   на   основе   сетевого   взаимодействия</w:t>
      </w:r>
    </w:p>
    <w:p w14:paraId="54DC4F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осуществлять  образовательный процесс, устанавливать системы оценок, формы,</w:t>
      </w:r>
    </w:p>
    <w:p w14:paraId="22E69BE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порядок и периодичность проведения промежуточной аттестации Обучающегося.</w:t>
      </w:r>
    </w:p>
    <w:p w14:paraId="03F8391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2.1.2.  Применять  к Обучающемуся меры поощрения и меры дисциплинарного</w:t>
      </w:r>
    </w:p>
    <w:p w14:paraId="64B34CC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взыскания   в   соответствии   с  законодательством  Российской  Федерации,</w:t>
      </w:r>
    </w:p>
    <w:p w14:paraId="4D960A5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учредительными  документами  Исполнителя,  настоящим Договором и локальными</w:t>
      </w:r>
    </w:p>
    <w:p w14:paraId="1017C2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нормативными актами Исполнителя.</w:t>
      </w:r>
    </w:p>
    <w:p w14:paraId="7A996E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2.1.3. ____________________________ (иные права Исполнителя).</w:t>
      </w:r>
    </w:p>
    <w:p w14:paraId="6B2441D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 Заказчик вправе:</w:t>
      </w:r>
    </w:p>
    <w:p w14:paraId="68FE7C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2.2.1.  Получать  информацию  от  Исполнителя по вопросам организации и</w:t>
      </w:r>
    </w:p>
    <w:p w14:paraId="060A220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обеспечения  надлежащего  предоставления  услуг, предусмотренных разделом I</w:t>
      </w:r>
    </w:p>
    <w:p w14:paraId="4DC923C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386ED8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2.2.2. ____________________________ (иные права Заказчика).</w:t>
      </w:r>
    </w:p>
    <w:p w14:paraId="0F7ED5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  Обучающемуся предоставляются академические права в соответствии с</w:t>
      </w:r>
    </w:p>
    <w:p w14:paraId="0FE3E4EA" w14:textId="0C445EB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частью  1  статьи 34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</w:t>
      </w:r>
    </w:p>
    <w:p w14:paraId="34D1999C" w14:textId="34EC785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Федерации" </w:t>
      </w:r>
      <w:hyperlink r:id="rId9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67FEBC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Обучающийся также вправе:</w:t>
      </w:r>
    </w:p>
    <w:p w14:paraId="329D069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2.3.1.  Получать  информацию  от  Исполнителя по вопросам организации и</w:t>
      </w:r>
    </w:p>
    <w:p w14:paraId="4D12C910" w14:textId="623E482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обеспечения  надлежащего  предоставления  услуг, предусмотренных </w:t>
      </w:r>
      <w:hyperlink r:id="rId10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</w:p>
    <w:p w14:paraId="64B84E7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0DA71B6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2.3.2.    Обращаться    к    Исполнителю    по   вопросам,   касающимся</w:t>
      </w:r>
    </w:p>
    <w:p w14:paraId="5ED2EEA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14:paraId="5D1B156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2.3.3.  Пользоваться  в  порядке, установленном локальными нормативными</w:t>
      </w:r>
    </w:p>
    <w:p w14:paraId="7311C1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актами,  имуществом  Исполнителя,  необходимым для освоения образовательной</w:t>
      </w:r>
    </w:p>
    <w:p w14:paraId="0B3464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программы.</w:t>
      </w:r>
    </w:p>
    <w:p w14:paraId="73FAC0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2.3.4.  Принимать  в  порядке,  установленном  локальными  нормативными</w:t>
      </w:r>
    </w:p>
    <w:p w14:paraId="75C5B4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актами,    участие   в   социально-культурных,   оздоровительных   и   иных</w:t>
      </w:r>
    </w:p>
    <w:p w14:paraId="3CB9DA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мероприятиях, организованных Исполнителем.</w:t>
      </w:r>
    </w:p>
    <w:p w14:paraId="410DF4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2.3.5. Получать полную и достоверную информацию об оценке своих знаний,</w:t>
      </w:r>
    </w:p>
    <w:p w14:paraId="4F743B6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умений, навыков и компетенций, а также о критериях этой оценки.</w:t>
      </w:r>
    </w:p>
    <w:p w14:paraId="3916BD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2.3.6. ____________________________ (иные права Обучающегося).</w:t>
      </w:r>
    </w:p>
    <w:p w14:paraId="387DFDD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80941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III. Обязанности Исполнителя, Заказчика и Обучающегося</w:t>
      </w:r>
    </w:p>
    <w:p w14:paraId="63BE5F3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58B76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 Исполнитель обязан:</w:t>
      </w:r>
    </w:p>
    <w:p w14:paraId="7B8090C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3.1.1.     Зачислить     Обучающегося,    выполнившего    установленные</w:t>
      </w:r>
    </w:p>
    <w:p w14:paraId="0E3F228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законодательством   Российской   Федерации,   учредительными   документами,</w:t>
      </w:r>
    </w:p>
    <w:p w14:paraId="271B33E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локальными  нормативными  актами  Исполнителя  условия  приема,  в качестве</w:t>
      </w:r>
    </w:p>
    <w:p w14:paraId="59A2457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14:paraId="414F89F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(указывается категория обучающегося)</w:t>
      </w:r>
    </w:p>
    <w:p w14:paraId="236CE19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316FF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3.1.2.   Довести   до   Заказчика  информацию,  содержащую  сведения  о</w:t>
      </w:r>
    </w:p>
    <w:p w14:paraId="4465D98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предоставлении  платных  образовательных  услуг в порядке и объеме, которые</w:t>
      </w:r>
    </w:p>
    <w:p w14:paraId="1257F2F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предусмотрены  Законом  Российской Федерации "О защите прав потребителей" и</w:t>
      </w:r>
    </w:p>
    <w:p w14:paraId="53114B38" w14:textId="7EE7DFD5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Федеральным законом "Об образовании в Российской Федерации" </w:t>
      </w:r>
      <w:hyperlink r:id="rId11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597F7A7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3.1.3.    Организовать    и    обеспечить   надлежащее   предоставление</w:t>
      </w:r>
    </w:p>
    <w:p w14:paraId="0A8ACA68" w14:textId="0EFD101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образовательных  услуг,  предусмотренных  </w:t>
      </w:r>
      <w:hyperlink r:id="rId12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 I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настоящего Договора.</w:t>
      </w:r>
    </w:p>
    <w:p w14:paraId="0983A5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Образовательные   услуги   оказываются   в   соответствии   с  федеральными</w:t>
      </w:r>
    </w:p>
    <w:p w14:paraId="1A791E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государственными   требованиями   (в   случае   реализации   дополнительной</w:t>
      </w:r>
    </w:p>
    <w:p w14:paraId="338921C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предпрофессиональной программы), учебным планом, в том числе индивидуальным</w:t>
      </w:r>
    </w:p>
    <w:p w14:paraId="2EE1F4E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(при его наличии у Обучающегося), и расписанием занятий Исполнителя.</w:t>
      </w:r>
    </w:p>
    <w:p w14:paraId="2D7C6C4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3.1.4.     Обеспечить     Обучающемуся     предусмотренные    выбранной</w:t>
      </w:r>
    </w:p>
    <w:p w14:paraId="1952A20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программой условия ее освоения, а также специальные условия</w:t>
      </w:r>
    </w:p>
    <w:p w14:paraId="121ED6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 необходимости (в случае если Обучающийся является лицом с ограниченными</w:t>
      </w:r>
    </w:p>
    <w:p w14:paraId="440E9B8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возможностями здоровья или инвалидом).</w:t>
      </w:r>
    </w:p>
    <w:p w14:paraId="7F70BB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3.1.5.  Сохранить  место  за  Обучающимся  в случае пропуска занятий по</w:t>
      </w:r>
    </w:p>
    <w:p w14:paraId="22E508B9" w14:textId="606B120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уважительным  причинам  (с  учетом оплаты услуг, предусмотренных </w:t>
      </w:r>
      <w:hyperlink r:id="rId13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разделом I</w:t>
        </w:r>
      </w:hyperlink>
    </w:p>
    <w:p w14:paraId="478C747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настоящего Договора).</w:t>
      </w:r>
    </w:p>
    <w:p w14:paraId="725C58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3.1.6.   Принимать   от   Обучающегося   и  (или)  Заказчика  плату  за</w:t>
      </w:r>
    </w:p>
    <w:p w14:paraId="5BB89E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образовательные услуги.</w:t>
      </w:r>
    </w:p>
    <w:p w14:paraId="54B571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  3.1.7.  Обеспечить  Обучающемуся  уважение  человеческого  достоинства,</w:t>
      </w:r>
    </w:p>
    <w:p w14:paraId="4FBF6EE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защиту  от  всех  форм  физического  и  психического  насилия,  оскорбления</w:t>
      </w:r>
    </w:p>
    <w:p w14:paraId="7E0E193C" w14:textId="261FAEE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личности, охрану жизни и здоровья </w:t>
      </w:r>
      <w:hyperlink r:id="rId14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7DEB0F0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3.1.8. ____________________________ (иные обязанности Исполнителя).</w:t>
      </w:r>
    </w:p>
    <w:p w14:paraId="3DAC5FA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 Заказчик обязан:</w:t>
      </w:r>
    </w:p>
    <w:p w14:paraId="18DF4B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3.2.1.  Своевременно  вносить  плату  за  предоставляемые  Обучающемуся</w:t>
      </w:r>
    </w:p>
    <w:p w14:paraId="495FB381" w14:textId="24D3C87B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образовательные  услуги,  указанные  в  </w:t>
      </w:r>
      <w:hyperlink r:id="rId15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разделе  I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настоящего  Договора, в</w:t>
      </w:r>
    </w:p>
    <w:p w14:paraId="7776456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размере  и порядке, определенных настоящим Договором, а также предоставлять</w:t>
      </w:r>
    </w:p>
    <w:p w14:paraId="0F52B0E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платежные документы, подтверждающие такую оплату.</w:t>
      </w:r>
    </w:p>
    <w:p w14:paraId="7259783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3.2.2.   Извещать   Исполнителя   о  причинах  отсутствия  на  занятиях</w:t>
      </w:r>
    </w:p>
    <w:p w14:paraId="6D66B2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Обучающегося в случае, если у Обучающегося отсутствует такая возможность.</w:t>
      </w:r>
    </w:p>
    <w:p w14:paraId="17E23E4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3.2.3. ____________________________ (иные обязанности Заказчика).</w:t>
      </w:r>
    </w:p>
    <w:p w14:paraId="5D7C7ED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 Обучающийся обязан соблюдать требования, установленные в статье 43</w:t>
      </w:r>
    </w:p>
    <w:p w14:paraId="0C19DAEA" w14:textId="1D4F70F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Федерального  закона  от  29  декабря  2012  г. 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</w:t>
      </w:r>
    </w:p>
    <w:p w14:paraId="56F00551" w14:textId="702814F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Российской Федерации" </w:t>
      </w:r>
      <w:hyperlink r:id="rId16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5108EB1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3.3.1.  Выполнять  задания  для  подготовки к занятиям, предусмотренным</w:t>
      </w:r>
    </w:p>
    <w:p w14:paraId="5E30869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учебным планом, в том числе индивидуальным.</w:t>
      </w:r>
    </w:p>
    <w:p w14:paraId="06A7F42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3.3.2. Извещать Исполнителя о причинах отсутствия на занятиях (в случае</w:t>
      </w:r>
    </w:p>
    <w:p w14:paraId="744F00F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если не известил Заказчик).</w:t>
      </w:r>
    </w:p>
    <w:p w14:paraId="15E5F54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3.3.3.  Обучаться  в  образовательной  организации  по  образовательной</w:t>
      </w:r>
    </w:p>
    <w:p w14:paraId="31FF78F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программе    с    соблюдением    требований,   установленных   федеральными</w:t>
      </w:r>
    </w:p>
    <w:p w14:paraId="30CF68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государственными     требованиями     (при     реализации    дополнительной</w:t>
      </w:r>
    </w:p>
    <w:p w14:paraId="1FE324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предпрофессиональной   программы)   и   учебным   планом,   в   том   числе</w:t>
      </w:r>
    </w:p>
    <w:p w14:paraId="67F775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индивидуальным (при его наличии у Обучающегося), Исполнителя.</w:t>
      </w:r>
    </w:p>
    <w:p w14:paraId="1B5DEE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3.3.4.   Соблюдать   требования   учредительных   документов,   правила</w:t>
      </w:r>
    </w:p>
    <w:p w14:paraId="7DA34C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внутреннего распорядка и иные локальные нормативные акты Исполнителя.</w:t>
      </w:r>
    </w:p>
    <w:p w14:paraId="7CAAFA5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3.3.5. ____________________________ (иные обязанности Обучающегося).</w:t>
      </w:r>
    </w:p>
    <w:p w14:paraId="4652389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B52BF9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IV. Стоимость услуг, сроки и порядок их оплаты</w:t>
      </w:r>
    </w:p>
    <w:p w14:paraId="108DEF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0264EE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4.1.  Полная  стоимость  платных  образовательных  услуг за весь период</w:t>
      </w:r>
    </w:p>
    <w:p w14:paraId="48AE0A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обучения Обучающегося составляет _____________ рублей.</w:t>
      </w:r>
    </w:p>
    <w:p w14:paraId="57CB14C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Увеличение стоимости образовательных услуг после заключения Договора не</w:t>
      </w:r>
    </w:p>
    <w:p w14:paraId="24E921F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допускается,  за  исключением увеличения стоимости указанных услуг с учетом</w:t>
      </w:r>
    </w:p>
    <w:p w14:paraId="1EC8A40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уровня  инфляции,  предусмотренного основными характеристиками федерального</w:t>
      </w:r>
    </w:p>
    <w:p w14:paraId="124942DD" w14:textId="2359897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</w:t>
      </w:r>
      <w:hyperlink r:id="rId17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1F96D31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Исполнитель  вправе  снизить стоимость платных образовательных услуг по</w:t>
      </w:r>
    </w:p>
    <w:p w14:paraId="782D7CD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 с  учетом  покрытия недостающей стоимости платных образовательных</w:t>
      </w:r>
    </w:p>
    <w:p w14:paraId="041B094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  за  счет  собственных  средств  Исполнителя,  в  том  числе средств,</w:t>
      </w:r>
    </w:p>
    <w:p w14:paraId="1C3F425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полученных  от  приносящей доход деятельности, добровольных пожертвований и</w:t>
      </w:r>
    </w:p>
    <w:p w14:paraId="41E16FE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целевых  взносов  физических  и  (или)  юридических  лиц, по основаниям и в</w:t>
      </w:r>
    </w:p>
    <w:p w14:paraId="008FD34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порядке,  установленном локальным нормативным актом Исполнителя, доведенном</w:t>
      </w:r>
    </w:p>
    <w:p w14:paraId="28A83DA1" w14:textId="220E3661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до сведения Обучающегося </w:t>
      </w:r>
      <w:hyperlink r:id="rId18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&lt;10&gt;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>.</w:t>
      </w:r>
    </w:p>
    <w:p w14:paraId="178EB8A9" w14:textId="0F139E4D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4.2. Оплата производится ______________________________________________</w:t>
      </w:r>
      <w:r w:rsidR="004F1ECA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94EDDB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(период оплаты (единовременно, ежемесячно, ежеквартально, по четвертям,</w:t>
      </w:r>
    </w:p>
    <w:p w14:paraId="419DC4A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полугодиям или иной платежный период) и время оплаты (например, не позднее</w:t>
      </w:r>
    </w:p>
    <w:p w14:paraId="5C8CF8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определенного числа периода, подлежащего оплате, или не позднее</w:t>
      </w:r>
    </w:p>
    <w:p w14:paraId="272A1A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определенного числа периода, предшествующего (следующего) за периодом</w:t>
      </w:r>
    </w:p>
    <w:p w14:paraId="15575D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оплаты) за наличный расчет/в безналичном порядке на счет, указанный в</w:t>
      </w:r>
    </w:p>
    <w:p w14:paraId="53A021DB" w14:textId="322CCB49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</w:t>
      </w:r>
      <w:hyperlink r:id="rId19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разделе IX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настоящего Договора (ненужное вычеркнуть).</w:t>
      </w:r>
    </w:p>
    <w:p w14:paraId="413FB9B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C424D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V. Основания изменения и расторжения договора</w:t>
      </w:r>
    </w:p>
    <w:p w14:paraId="33C69FB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5E9946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5.1.  Условия,  на  которых  заключен  настоящий  Договор,  могут  быть</w:t>
      </w:r>
    </w:p>
    <w:p w14:paraId="4CF02A3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изменены  по  соглашению  Сторон  или  в  соответствии  с законодательством</w:t>
      </w:r>
    </w:p>
    <w:p w14:paraId="349022D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894BD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5.2. Настоящий Договор может быть расторгнут по соглашению Сторон.</w:t>
      </w:r>
    </w:p>
    <w:p w14:paraId="1D45810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5.3.  Настоящий Договор может быть расторгнут по инициативе Исполнителя</w:t>
      </w:r>
    </w:p>
    <w:p w14:paraId="0E7317E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 одностороннем порядке в случаях:</w:t>
      </w:r>
    </w:p>
    <w:p w14:paraId="7067A04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установления  нарушения  порядка  приема в образовательную организацию,</w:t>
      </w:r>
    </w:p>
    <w:p w14:paraId="527D7F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повлекшего   по   вине   Обучающегося   его  незаконное  зачисление  в  эту</w:t>
      </w:r>
    </w:p>
    <w:p w14:paraId="33817C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образовательную организацию;</w:t>
      </w:r>
    </w:p>
    <w:p w14:paraId="098D8C1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просрочки оплаты стоимости платных образовательных услуг;</w:t>
      </w:r>
    </w:p>
    <w:p w14:paraId="164391E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невозможности  надлежащего исполнения обязательства по оказанию платных</w:t>
      </w:r>
    </w:p>
    <w:p w14:paraId="39409B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образовательных услуг вследствие действий (бездействия) Обучающегося;</w:t>
      </w:r>
    </w:p>
    <w:p w14:paraId="7E91457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в иных случаях, предусмотренных законодательством Российской Федерации.</w:t>
      </w:r>
    </w:p>
    <w:p w14:paraId="26229DD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5.4. Настоящий Договор расторгается досрочно:</w:t>
      </w:r>
    </w:p>
    <w:p w14:paraId="190D9F7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инициативе  Обучающегося  или  родителей  (законных представителей)</w:t>
      </w:r>
    </w:p>
    <w:p w14:paraId="3AAB5CB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несовершеннолетнего   Обучающегося   в  случае  перевода  Обучающегося  для</w:t>
      </w:r>
    </w:p>
    <w:p w14:paraId="5B10B3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продолжения   освоения  образовательной  программы  в  другую  организацию,</w:t>
      </w:r>
    </w:p>
    <w:p w14:paraId="2AB2842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деятельность;</w:t>
      </w:r>
    </w:p>
    <w:p w14:paraId="1D853C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инициативе  Исполнителя  в  случае  установления  нарушения порядка</w:t>
      </w:r>
    </w:p>
    <w:p w14:paraId="1B61E9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приема  в  образовательную организацию, повлекшего по вине обучающегося его</w:t>
      </w:r>
    </w:p>
    <w:p w14:paraId="163D4B5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незаконное  зачисление  в  образовательную  организацию, в случае просрочки</w:t>
      </w:r>
    </w:p>
    <w:p w14:paraId="487FDF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оплаты  стоимости  платной  образовательной  услуги  по  обучению  в рамках</w:t>
      </w:r>
    </w:p>
    <w:p w14:paraId="6CC093C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дополнительной   общеобразовательной   программы,  в  случае  невозможности</w:t>
      </w:r>
    </w:p>
    <w:p w14:paraId="32F2DD5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надлежащего  исполнения  обязательств  по  оказанию платной образовательной</w:t>
      </w:r>
    </w:p>
    <w:p w14:paraId="2A23142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услуги  по  обучению  в рамках дополнительной общеобразовательной программы</w:t>
      </w:r>
    </w:p>
    <w:p w14:paraId="1EC7D33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вследствие действий (бездействия) Обучающегося;</w:t>
      </w:r>
    </w:p>
    <w:p w14:paraId="72FE924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по  обстоятельствам,  не  зависящим  от воли Обучающегося или родителей</w:t>
      </w:r>
    </w:p>
    <w:p w14:paraId="2B3FDCC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несовершеннолетнего Обучающегося и Исполнителя, в</w:t>
      </w:r>
    </w:p>
    <w:p w14:paraId="4C05B6B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том числе в случае ликвидации Исполнителя.</w:t>
      </w:r>
    </w:p>
    <w:p w14:paraId="123EED4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5.5.  Исполнитель  вправе  отказаться  от  исполнения  обязательств  по</w:t>
      </w:r>
    </w:p>
    <w:p w14:paraId="1320DCF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при условии полного возмещения Заказчику убытков.</w:t>
      </w:r>
    </w:p>
    <w:p w14:paraId="6EC996F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5.6.  Обучающийся/Заказчик  (ненужное  вычеркнуть) вправе отказаться от</w:t>
      </w:r>
    </w:p>
    <w:p w14:paraId="46B26F0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исполнения  настоящего  Договора  при условии оплаты Исполнителю фактически</w:t>
      </w:r>
    </w:p>
    <w:p w14:paraId="4659666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понесенных им расходов, связанных с исполнением обязательств по Договору.</w:t>
      </w:r>
    </w:p>
    <w:p w14:paraId="6EB9A27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9A28B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VI. Ответственность Исполнителя, Заказчика и Обучающегося</w:t>
      </w:r>
    </w:p>
    <w:p w14:paraId="4F18AF9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1566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6.1.  За неисполнение или ненадлежащее исполнение своих обязательств по</w:t>
      </w:r>
    </w:p>
    <w:p w14:paraId="2D097E1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  Стороны  несут ответственность, предусмотренную законодательством</w:t>
      </w:r>
    </w:p>
    <w:p w14:paraId="6036E01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Российской Федерации и Договором.</w:t>
      </w:r>
    </w:p>
    <w:p w14:paraId="343EDBD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  При  обнаружении  недостатка  образовательной услуги, в том числе</w:t>
      </w:r>
    </w:p>
    <w:p w14:paraId="6A85437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ее   не   в   полном  объеме,  предусмотренном  образовательными</w:t>
      </w:r>
    </w:p>
    <w:p w14:paraId="1579FD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программами  (частью  образовательной программы), Заказчик вправе по своему</w:t>
      </w:r>
    </w:p>
    <w:p w14:paraId="03EEC1B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выбору потребовать:</w:t>
      </w:r>
    </w:p>
    <w:p w14:paraId="798AF82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6.2.1. Безвозмездного оказания образовательной услуги.</w:t>
      </w:r>
    </w:p>
    <w:p w14:paraId="635DD19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6.2.2.  Соразмерного  уменьшения  стоимости  оказанной  образовательной</w:t>
      </w:r>
    </w:p>
    <w:p w14:paraId="213F8D1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услуги.</w:t>
      </w:r>
    </w:p>
    <w:p w14:paraId="1E156E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6.2.3.  Возмещения  понесенных  им  расходов  по устранению недостатков</w:t>
      </w:r>
    </w:p>
    <w:p w14:paraId="374C2D7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оказанной образовательной услуги своими силами или третьими лицами.</w:t>
      </w:r>
    </w:p>
    <w:p w14:paraId="00792C1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6.3.  Заказчик  вправе  отказаться от исполнения Договора и потребовать</w:t>
      </w:r>
    </w:p>
    <w:p w14:paraId="439E0E0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полного возмещения убытков, если в ________ срок недостатки образовательной</w:t>
      </w:r>
    </w:p>
    <w:p w14:paraId="218C226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услуги  не  устранены  Исполнителем.  Заказчик  также  вправе отказаться от</w:t>
      </w:r>
    </w:p>
    <w:p w14:paraId="181130F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исполнения Договора, если им обнаружен  существенный  недостаток  оказанной</w:t>
      </w:r>
    </w:p>
    <w:p w14:paraId="668F981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  услуги  или  иные  существенные  отступления  от  условий</w:t>
      </w:r>
    </w:p>
    <w:p w14:paraId="2DCAA4F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Договора.</w:t>
      </w:r>
    </w:p>
    <w:p w14:paraId="52266B5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  Если  Исполнитель  нарушил  сроки оказания образовательной услуги</w:t>
      </w:r>
    </w:p>
    <w:p w14:paraId="26F0045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(сроки  начала  и  (или)  окончания оказания образовательной услуги и (или)</w:t>
      </w:r>
    </w:p>
    <w:p w14:paraId="60E3C92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промежуточные  сроки  оказания  образовательной  услуги) либо если во время</w:t>
      </w:r>
    </w:p>
    <w:p w14:paraId="1DA9FDC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образовательной   услуги  стало  очевидным,  что  она  не  будет</w:t>
      </w:r>
    </w:p>
    <w:p w14:paraId="1D79456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осуществлена в срок, Заказчик вправе по своему выбору:</w:t>
      </w:r>
    </w:p>
    <w:p w14:paraId="506894A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6.4.1. Назначить Исполнителю новый срок, в течение которого Исполнитель</w:t>
      </w:r>
    </w:p>
    <w:p w14:paraId="571AA2E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должен  приступить  к  оказанию  образовательной  услуги  и (или) закончить</w:t>
      </w:r>
    </w:p>
    <w:p w14:paraId="33E85D8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>оказание образовательной услуги.</w:t>
      </w:r>
    </w:p>
    <w:p w14:paraId="74589CD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6.4.2.   Поручить  оказать  образовательную  услугу  третьим  лицам  за</w:t>
      </w:r>
    </w:p>
    <w:p w14:paraId="0685E90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разумную цену и потребовать от Исполнителя возмещения понесенных расходов.</w:t>
      </w:r>
    </w:p>
    <w:p w14:paraId="5A49945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6.4.3. Потребовать уменьшения стоимости образовательной услуги.</w:t>
      </w:r>
    </w:p>
    <w:p w14:paraId="53CDF0C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6.4.4. Расторгнуть Договор.</w:t>
      </w:r>
    </w:p>
    <w:p w14:paraId="1E99F9B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6.5.   Заказчик   вправе   потребовать   полного   возмещения  убытков,</w:t>
      </w:r>
    </w:p>
    <w:p w14:paraId="140D1CD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причиненных  ему  в  связи  с  нарушением  сроков  начала и (или) окончания</w:t>
      </w:r>
    </w:p>
    <w:p w14:paraId="56187B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оказания   образовательной   услуги,   а   также  в  связи  с  недостатками</w:t>
      </w:r>
    </w:p>
    <w:p w14:paraId="0459538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образовательной услуги.</w:t>
      </w:r>
    </w:p>
    <w:p w14:paraId="71E5575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54E93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VII. Срок действия Договора</w:t>
      </w:r>
    </w:p>
    <w:p w14:paraId="0283D4C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6876C9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7.1.  Настоящий Договор вступает в силу со дня его заключения Сторонами</w:t>
      </w:r>
    </w:p>
    <w:p w14:paraId="645D34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 действует до полного исполнения Сторонами обязательств.</w:t>
      </w:r>
    </w:p>
    <w:p w14:paraId="66BE5397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E99A28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VIII. Заключительные положения</w:t>
      </w:r>
    </w:p>
    <w:p w14:paraId="56FC99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3A9786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8.1.   Сведения,   указанные   в   настоящем   Договоре,  соответствуют</w:t>
      </w:r>
    </w:p>
    <w:p w14:paraId="077DE65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информации,  размещенной на официальном сайте  Исполнителя в информационно-</w:t>
      </w:r>
    </w:p>
    <w:p w14:paraId="03F9301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телекоммуникационной   сети   "Интернет"   на  дату  заключения  настоящего</w:t>
      </w:r>
    </w:p>
    <w:p w14:paraId="09B63EC5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Договора.</w:t>
      </w:r>
    </w:p>
    <w:p w14:paraId="2F92B4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8.2.  Под  периодом  предоставления  образовательной  услуги  (периодом</w:t>
      </w:r>
    </w:p>
    <w:p w14:paraId="2A1CCD2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обучения) понимается промежуток времени с даты издания приказа о зачислении</w:t>
      </w:r>
    </w:p>
    <w:p w14:paraId="2DF7852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Обучающегося  в  образовательную  организацию  до  даты  издания приказа об</w:t>
      </w:r>
    </w:p>
    <w:p w14:paraId="0BBBC1D3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окончании   обучения   или   отчислении   Обучающегося  из  образовательной</w:t>
      </w:r>
    </w:p>
    <w:p w14:paraId="3D0765E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5FDD869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8.3. Настоящий Договор составлен в __ экземплярах, по одному для каждой</w:t>
      </w:r>
    </w:p>
    <w:p w14:paraId="50804A3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из  Сторон.  Все  экземпляры имеют одинаковую юридическую силу. Изменения и</w:t>
      </w:r>
    </w:p>
    <w:p w14:paraId="64ACA64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дополнения  настоящего  Договора  могут  производиться  только в письменной</w:t>
      </w:r>
    </w:p>
    <w:p w14:paraId="4E74D54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форме и подписываться уполномоченными представителями Сторон.</w:t>
      </w:r>
    </w:p>
    <w:p w14:paraId="7325ED0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8.4.  Изменения  Договора  оформляются  дополнительными  соглашениями к</w:t>
      </w:r>
    </w:p>
    <w:p w14:paraId="11045F7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Договору.</w:t>
      </w:r>
    </w:p>
    <w:p w14:paraId="6FCF64B8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57D6C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IX. Адреса и реквизиты сторон</w:t>
      </w:r>
    </w:p>
    <w:p w14:paraId="7ED7C53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6B6CEC4" w14:textId="59A15BFA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Исполнитель             Заказчик </w:t>
      </w:r>
      <w:hyperlink r:id="rId20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Pr="004F1ECA">
        <w:rPr>
          <w:rFonts w:ascii="Times New Roman" w:hAnsi="Times New Roman" w:cs="Times New Roman"/>
          <w:sz w:val="28"/>
          <w:szCs w:val="28"/>
        </w:rPr>
        <w:t xml:space="preserve">          Обучающийся </w:t>
      </w:r>
      <w:hyperlink r:id="rId21" w:history="1">
        <w:r w:rsidRPr="004F1ECA">
          <w:rPr>
            <w:rFonts w:ascii="Times New Roman" w:hAnsi="Times New Roman" w:cs="Times New Roman"/>
            <w:color w:val="0000FF"/>
            <w:sz w:val="28"/>
            <w:szCs w:val="28"/>
          </w:rPr>
          <w:t>&lt;12&gt;</w:t>
        </w:r>
      </w:hyperlink>
    </w:p>
    <w:p w14:paraId="1E270DB2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5B452CF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(полное наименование и    (фамилия, имя, отчество   (фамилия, имя, отчество</w:t>
      </w:r>
    </w:p>
    <w:p w14:paraId="07DC097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фирменное наименование   (при наличии)/наименование        (при наличии)</w:t>
      </w:r>
    </w:p>
    <w:p w14:paraId="1F647B2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(при наличии)              юридического лица</w:t>
      </w:r>
    </w:p>
    <w:p w14:paraId="6CD5DF0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   образовательной</w:t>
      </w:r>
    </w:p>
    <w:p w14:paraId="63DA41D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организации)</w:t>
      </w:r>
    </w:p>
    <w:p w14:paraId="471DED8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2EA5B1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_____________________      _____________________</w:t>
      </w:r>
    </w:p>
    <w:p w14:paraId="329759FC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(дата рождения)             (дата рождения)</w:t>
      </w:r>
    </w:p>
    <w:p w14:paraId="7363D47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7DBA53D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205EE94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(место нахождения)         (место нахождения/             адрес места</w:t>
      </w:r>
    </w:p>
    <w:p w14:paraId="74292E7F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адрес места                   жительства)</w:t>
      </w:r>
    </w:p>
    <w:p w14:paraId="6AE9C42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     жительства)</w:t>
      </w:r>
    </w:p>
    <w:p w14:paraId="2518174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8415D9A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6EB0A4E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(банковские реквизиты)     (банковские реквизиты      (банковские реквизиты</w:t>
      </w:r>
    </w:p>
    <w:p w14:paraId="09B20D9B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                    (при наличии), телефон)   (при наличии), телефон)</w:t>
      </w:r>
    </w:p>
    <w:p w14:paraId="0EC099E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DCD4F0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_____________________      _____________________      _____________________</w:t>
      </w:r>
    </w:p>
    <w:p w14:paraId="6BE1C07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     (подпись)                   (подпись)                  (подпись)</w:t>
      </w:r>
    </w:p>
    <w:p w14:paraId="4EA2A2A6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046A4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 М.П. (при наличии)     М.П. (при наличии)</w:t>
      </w:r>
    </w:p>
    <w:p w14:paraId="411B052E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A2874F" w14:textId="77777777" w:rsidR="00C9672A" w:rsidRPr="004F1ECA" w:rsidRDefault="00C9672A" w:rsidP="004F1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A2DB41F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&lt;1&gt; Заполняется в случае, если на момент заключения договора лицу, зачисляемому на обучение, не исполнилось четырнадцать лет.</w:t>
      </w:r>
    </w:p>
    <w:p w14:paraId="3663DB9C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&lt;2&gt; Заполняется в случае, если Заказчик является юридическим лицом.</w:t>
      </w:r>
    </w:p>
    <w:p w14:paraId="2FECBB0D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&lt;3&gt;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14:paraId="27D0B139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&lt;4&gt; Заполняется в отношении лица, зачисляемого на обучение, которому на момент заключения договора исполнилось четырнадцать лет.</w:t>
      </w:r>
    </w:p>
    <w:p w14:paraId="0C2BA6D6" w14:textId="182EDC4A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&lt;5&gt; 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49, ст. 6962.</w:t>
      </w:r>
    </w:p>
    <w:p w14:paraId="01AC0C07" w14:textId="02AE7114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&lt;6&gt; Пункт 10 Правил оказания платных образовательных услуг, утвержденных постановлением Правительства Российской Федерации от 15 августа 2013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706 (Собрание законодательства Российской Федерации, 2013,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34, ст. 4437).</w:t>
      </w:r>
    </w:p>
    <w:p w14:paraId="4056296E" w14:textId="489AC90B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lastRenderedPageBreak/>
        <w:t xml:space="preserve">&lt;7&gt; Пункт 9 части 1 статьи 34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44804657" w14:textId="665ACE49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&lt;8&gt; 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30, ст. 4134).</w:t>
      </w:r>
    </w:p>
    <w:p w14:paraId="08175F3C" w14:textId="4C06831C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&lt;9&gt; Часть 3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03AD3C4B" w14:textId="78A55CA6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 xml:space="preserve">&lt;10&gt; Часть 5 статьи 54 Федерального закона от 29 декабря 2012 г.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273-ФЗ "Об образовании в Российской Федерации" (Собрание законодательства Российской Федерации, 2012, </w:t>
      </w:r>
      <w:r w:rsidR="004F1ECA">
        <w:rPr>
          <w:rFonts w:ascii="Times New Roman" w:hAnsi="Times New Roman" w:cs="Times New Roman"/>
          <w:sz w:val="28"/>
          <w:szCs w:val="28"/>
        </w:rPr>
        <w:t>№</w:t>
      </w:r>
      <w:r w:rsidRPr="004F1ECA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14:paraId="27EEC544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&lt;11&gt; В случае если Обучающийся одновременно является Заказчиком, указанное поле не заполняется.</w:t>
      </w:r>
    </w:p>
    <w:p w14:paraId="0E128824" w14:textId="77777777" w:rsidR="00C9672A" w:rsidRPr="004F1ECA" w:rsidRDefault="00C9672A" w:rsidP="004F1ECA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1ECA">
        <w:rPr>
          <w:rFonts w:ascii="Times New Roman" w:hAnsi="Times New Roman" w:cs="Times New Roman"/>
          <w:sz w:val="28"/>
          <w:szCs w:val="28"/>
        </w:rPr>
        <w:t>&lt;12&gt; Заполняется в случае, если Обучающийся является стороной договора.</w:t>
      </w:r>
    </w:p>
    <w:p w14:paraId="77FD76A9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BE2A54" w14:textId="77777777" w:rsidR="00C9672A" w:rsidRPr="004F1ECA" w:rsidRDefault="00C9672A" w:rsidP="004F1EC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76AB8F4" w14:textId="77777777" w:rsidR="00C9672A" w:rsidRPr="004F1ECA" w:rsidRDefault="00C9672A" w:rsidP="004F1ECA">
      <w:pP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8AA1CFA" w14:textId="77777777" w:rsidR="00C9672A" w:rsidRPr="004F1ECA" w:rsidRDefault="00C9672A" w:rsidP="004F1E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72A" w:rsidRPr="004F1ECA" w:rsidSect="009710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2A"/>
    <w:rsid w:val="003211AC"/>
    <w:rsid w:val="004F1ECA"/>
    <w:rsid w:val="006B3509"/>
    <w:rsid w:val="00C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3738"/>
  <w15:chartTrackingRefBased/>
  <w15:docId w15:val="{F02F13FE-BD53-6144-80D2-57EC4E6D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/Users/hadizhat/Desktop/&#1053;&#1055;&#1040;/\l%20Par356%20%20\o%20%22%3c4%3e%20%25D0%2597%25D0%25B0%25D0%25BF%25D0%25BE%25D0%25BB%25D0%25BD%25D1%258F%25D0%25B5%25D1%2582%25D1%2581%25D1%258F%20%25D0%25B2%20%25D0%25BE%25D1%2582%25D0%25BD%25D0%25BE%25D1%2588%25D0%25B5%25D0%25BD%25D0%25B8%25D0%25B8%20%25D0%25BB%25D0%25B8%25D1%2586%25D0%25B0,%20%25D0%25B7%25D0%25B0%25D1%2587%25D0%25B8%25D1%2581%25D0%25BB%25D1%258F%25D0%25B5%25D0%25BC%25D0%25BE%25D0%25B3%25D0%25BE%20%25D0%25BD%25D0%25B0%20%25D0%25BE%25D0%25B1%25D1%2583%25D1%2587%25D0%25B5%25D0%25BD%25D0%25B8%25D0%25B5,%20%25D0%25BA%25D0%25BE%25D1%2582%25D0%25BE%25D1%2580%25D0%25BE%25D0%25BC%25D1%2583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8%25D1%2581%25D0%25BF%25D0%25BE%25D0%25BB%25D0%25BD%25D0%25B8%25D0%25BB%25D0%25BE%25D1%2581%25D1%258C%20%25D1%2587%25D0%25B5%25D1%2582%25D1%258B%25D1%2580%25D0%25BD%25D0%25B0%25D0%25B4%25D1%2586%25D0%25B0%25D1%2582%25D1%258C%20%25D0%25BB%25D0%25B5%25D1%2582.%22" TargetMode="External"/><Relationship Id="rId13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8" Type="http://schemas.openxmlformats.org/officeDocument/2006/relationships/hyperlink" Target="file:////Users/hadizhat/Desktop/&#1053;&#1055;&#1040;/\l%20Par362%20%20\o%20%22%3c10%3e%20%25D0%25A7%25D0%25B0%25D1%2581%25D1%2582%25D1%258C%205%20%25D1%2581%25D1%2582%25D0%25B0%25D1%2582%25D1%258C%25D0%25B8%205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/Users/hadizhat/Desktop/&#1053;&#1055;&#1040;/\l%20Par364%20%20\o%20%22%3c12%3e%20%25D0%2597%25D0%25B0%25D0%25BF%25D0%25BE%25D0%25BB%25D0%25BD%25D1%258F%25D0%25B5%25D1%2582%25D1%2581%25D1%258F%20%25D0%25B2%20%25D1%2581%25D0%25BB%25D1%2583%25D1%2587%25D0%25B0%25D0%25B5,%20%25D0%25B5%25D1%2581%25D0%25BB%25D0%25B8%20%25D0%259E%25D0%25B1%25D1%2583%25D1%2587%25D0%25B0%25D1%258E%25D1%2589%25D0%25B8%25D0%25B9%25D1%2581%25D1%258F%20%25D1%258F%25D0%25B2%25D0%25BB%25D1%258F%25D0%25B5%25D1%2582%25D1%2581%25D1%258F%20%25D1%2581%25D1%2582%25D0%25BE%25D1%2580%25D0%25BE%25D0%25BD%25D0%25BE%25D0%25B9%20%25D0%25B4%25D0%25BE%25D0%25B3%25D0%25BE%25D0%25B2%25D0%25BE%25D1%2580%25D0%25B0.%22" TargetMode="External"/><Relationship Id="rId7" Type="http://schemas.openxmlformats.org/officeDocument/2006/relationships/hyperlink" Target="file:////Users/hadizhat/Desktop/&#1053;&#1055;&#1040;/\l%20Par355%20%20\o%20%22%3c3%3e%20%25D0%2597%25D0%25B0%25D0%25BF%25D0%25BE%25D0%25BB%25D0%25BD%25D1%258F%25D0%25B5%25D1%2582%25D1%2581%25D1%258F%20%25D0%25B2%20%25D0%25BE%25D1%2582%25D0%25BD%25D0%25BE%25D1%2588%25D0%25B5%25D0%25BD%25D0%25B8%25D0%25B8%20%25D0%25BB%25D0%25B8%25D1%2586%25D0%25B0,%20%25D0%25B7%25D0%25B0%25D1%2587%25D0%25B8%25D1%2581%25D0%25BB%25D1%258F%25D0%25B5%25D0%25BC%25D0%25BE%25D0%25B3%25D0%25BE%20%25D0%25BD%25D0%25B0%20%25D0%25BE%25D0%25B1%25D1%2583%25D1%2587%25D0%25B5%25D0%25BD%25D0%25B8%25D0%25B5,%20%25D0%25BA%25D0%25BE%25D1%2582%25D0%25BE%25D1%2580%25D0%25BE%25D0%25BC%25D1%2583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D%25D0%25B5%20%25D0%25B8%25D1%2581%25D0%25BF%25D0%25BE%25D0%25BB%25D0%25BD%25D0%25B8%25D0%25BB%25D0%25BE%25D1%2581%25D1%258C%20%25D1%2587%25D0%25B5%25D1%2582%25D1%258B%25D1%2580%25D0%25BD%25D0%25B0%25D0%25B4%25D1%2586%25D0%25B0%25D1%2582%25D0%25B8%20%25D0%25BB%25D0%25B5%25D1%2582.%22" TargetMode="External"/><Relationship Id="rId12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7" Type="http://schemas.openxmlformats.org/officeDocument/2006/relationships/hyperlink" Target="file:////Users/hadizhat/Desktop/&#1053;&#1055;&#1040;/\l%20Par361%20%20\o%20%22%3c9%3e%20%25D0%25A7%25D0%25B0%25D1%2581%25D1%2582%25D1%258C%203%20%25D1%2581%25D1%2582%25D0%25B0%25D1%2582%25D1%258C%25D0%25B8%205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/Users/hadizhat/Desktop/&#1053;&#1055;&#1040;/\l%20Par360%20%20\o%20%22%3c8%3e%20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;%202019,%20N%2030,%20%25D1%2581%25D1%2582.%204134).%22" TargetMode="External"/><Relationship Id="rId20" Type="http://schemas.openxmlformats.org/officeDocument/2006/relationships/hyperlink" Target="file:////Users/hadizhat/Desktop/&#1053;&#1055;&#1040;/\l%20Par363%20%20\o%20%22%3c11%3e%20%25D0%2592%20%25D1%2581%25D0%25BB%25D1%2583%25D1%2587%25D0%25B0%25D0%25B5%20%25D0%25B5%25D1%2581%25D0%25BB%25D0%25B8%20%25D0%259E%25D0%25B1%25D1%2583%25D1%2587%25D0%25B0%25D1%258E%25D1%2589%25D0%25B8%25D0%25B9%25D1%2581%25D1%258F%20%25D0%25BE%25D0%25B4%25D0%25BD%25D0%25BE%25D0%25B2%25D1%2580%25D0%25B5%25D0%25BC%25D0%25B5%25D0%25BD%25D0%25BD%25D0%25BE%20%25D1%258F%25D0%25B2%25D0%25BB%25D1%258F%25D0%25B5%25D1%2582%25D1%2581%25D1%258F%20%25D0%2597%25D0%25B0%25D0%25BA%25D0%25B0%25D0%25B7%25D1%2587%25D0%25B8%25D0%25BA%25D0%25BE%25D0%25BC,%20%25D1%2583%25D0%25BA%25D0%25B0%25D0%25B7%25D0%25B0%25D0%25BD%25D0%25BD%25D0%25BE%25D0%25B5%20%25D0%25BF%25D0%25BE%25D0%25BB%25D0%25B5%20%25D0%25BD%25D0%25B5%20%25D0%25B7%25D0%25B0%25D0%25BF%25D0%25BE%25D0%25BB%25D0%25BD%25D1%258F%25D0%25B5%25D1%2582%25D1%2581%25D1%258F.%22" TargetMode="External"/><Relationship Id="rId1" Type="http://schemas.openxmlformats.org/officeDocument/2006/relationships/styles" Target="styles.xml"/><Relationship Id="rId6" Type="http://schemas.openxmlformats.org/officeDocument/2006/relationships/hyperlink" Target="file:////Users/hadizhat/Desktop/&#1053;&#1055;&#1040;/\l%20Par354%20%20\o%20%22%3c2%3e%20%25D0%2597%25D0%25B0%25D0%25BF%25D0%25BE%25D0%25BB%25D0%25BD%25D1%258F%25D0%25B5%25D1%2582%25D1%2581%25D1%258F%20%25D0%25B2%20%25D1%2581%25D0%25BB%25D1%2583%25D1%2587%25D0%25B0%25D0%25B5,%20%25D0%25B5%25D1%2581%25D0%25BB%25D0%25B8%20%25D0%2597%25D0%25B0%25D0%25BA%25D0%25B0%25D0%25B7%25D1%2587%25D0%25B8%25D0%25BA%20%25D1%258F%25D0%25B2%25D0%25BB%25D1%258F%25D0%25B5%25D1%2582%25D1%2581%25D1%258F%20%25D1%258E%25D1%2580%25D0%25B8%25D0%25B4%25D0%25B8%25D1%2587%25D0%25B5%25D1%2581%25D0%25BA%25D0%25B8%25D0%25BC%20%25D0%25BB%25D0%25B8%25D1%2586%25D0%25BE%25D0%25BC.%22" TargetMode="External"/><Relationship Id="rId11" Type="http://schemas.openxmlformats.org/officeDocument/2006/relationships/hyperlink" Target="file:////Users/hadizhat/Desktop/&#1053;&#1055;&#1040;/\l%20Par358%20%20\o%20%22%3c6%3e%20%25D0%259F%25D1%2583%25D0%25BD%25D0%25BA%25D1%2582%2010%20%25D0%259F%25D1%2580%25D0%25B0%25D0%25B2%25D0%25B8%25D0%25BB%20%25D0%25BE%25D0%25BA%25D0%25B0%25D0%25B7%25D0%25B0%25D0%25BD%25D0%25B8%25D1%258F%20%25D0%25BF%25D0%25BB%25D0%25B0%25D1%2582%25D0%25BD%25D1%258B%25D1%2585%20%25D0%25BE%25D0%25B1%25D1%2580%25D0%25B0%25D0%25B7%25D0%25BE%25D0%25B2%25D0%25B0%25D1%2582%25D0%25B5%25D0%25BB%25D1%258C%25D0%25BD%25D1%258B%25D1%2585%20%25D1%2583%25D1%2581%25D0%25BB%25D1%2583%25D0%25B3,%20%25D1%2583%25D1%2582%25D0%25B2%25D0%25B5%25D1%2580%25D0%25B6%25D0%25B4%25D0%25B5%25D0%25BD%25D0%25BD%25D1%258B%25D1%2585%20%25D0%25BF%25D0%25BE%25D1%2581%25D1%2582%25D0%25B0%25D0%25BD%25D0%25BE%25D0%25B2%25D0%25BB%25D0%25B5%25D0%25BD%25D0%25B8%25D0%25B5%25D0%25BC%20%25D0%259F%25D1%2580%25D0%25B0%25D0%25B2%25D0%25B8%25D1%2582%25D0%25B5%25D0%25BB%25D1%258C%25D1%2581%25D1%2582%25D0%25B2%25D0%25B0%20%25D0%25A0%25D0%25BE%25D1%2581%25D1%2581%25D0%25B8%25D0%25B9%25D1%2581%25D0%25BA%25D0%25BE%25D0%25B9%20%25D0%25A4%25D0%25B5%25D0%25B4%25D0%25B5%25D1%2580%25D0%25B0%25D1%2586%25D0%25B8%25D0%25B8%20%25D0%25BE%25D1%2582%2015%20%25D0%25B0%25D0%25B2%25D0%25B3%25D1%2583%25D1%2581%25D1%2582%25D0%25B0%202013%20%25D0%25B3.%20N%20706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3,%20N%2034,%20%25D1%2581%25D1%2582.%204437).%22" TargetMode="External"/><Relationship Id="rId5" Type="http://schemas.openxmlformats.org/officeDocument/2006/relationships/hyperlink" Target="file:////Users/hadizhat/Desktop/&#1053;&#1055;&#1040;/\l%20Par353%20%20\o%20%22%3c1%3e%20%25D0%2597%25D0%25B0%25D0%25BF%25D0%25BE%25D0%25BB%25D0%25BD%25D1%258F%25D0%25B5%25D1%2582%25D1%2581%25D1%258F%20%25D0%25B2%20%25D1%2581%25D0%25BB%25D1%2583%25D1%2587%25D0%25B0%25D0%25B5,%20%25D0%25B5%25D1%2581%25D0%25BB%25D0%25B8%20%25D0%25BD%25D0%25B0%20%25D0%25BC%25D0%25BE%25D0%25BC%25D0%25B5%25D0%25BD%25D1%2582%20%25D0%25B7%25D0%25B0%25D0%25BA%25D0%25BB%25D1%258E%25D1%2587%25D0%25B5%25D0%25BD%25D0%25B8%25D1%258F%20%25D0%25B4%25D0%25BE%25D0%25B3%25D0%25BE%25D0%25B2%25D0%25BE%25D1%2580%25D0%25B0%20%25D0%25BB%25D0%25B8%25D1%2586%25D1%2583,%20%25D0%25B7%25D0%25B0%25D1%2587%25D0%25B8%25D1%2581%25D0%25BB%25D1%258F%25D0%25B5%25D0%25BC%25D0%25BE%25D0%25BC%25D1%2583%20%25D0%25BD%25D0%25B0%20%25D0%25BE%25D0%25B1%25D1%2583%25D1%2587%25D0%25B5%25D0%25BD%25D0%25B8%25D0%25B5,%20%25D0%25BD%25D0%25B5%20%25D0%25B8%25D1%2581%25D0%25BF%25D0%25BE%25D0%25BB%25D0%25BD%25D0%25B8%25D0%25BB%25D0%25BE%25D1%2581%25D1%258C%20%25D1%2587%25D0%25B5%25D1%2582%25D1%258B%25D1%2580%25D0%25BD%25D0%25B0%25D0%25B4%25D1%2586%25D0%25B0%25D1%2582%25D1%258C%20%25D0%25BB%25D0%25B5%25D1%2582.%22" TargetMode="External"/><Relationship Id="rId15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/Users/hadizhat/Desktop/&#1053;&#1055;&#1040;/%255Cl%20Par82%20%20%255Co%20%2522%20%20%20%20%20%20%20%20%20%20%20%20%20%20%20%20%20%20%20%20%20%20%20%20%20%20%20%20I.%20%25D0%259F%25D1%2580%25D0%25B5%25D0%25B4%25D0%25BC%25D0%25B5%25D1%2582%20%25D0%2594%25D0%25BE%25D0%25B3%25D0%25BE%25D0%25B2%25D0%25BE%25D1%2580%25D0%25B0%2522" TargetMode="External"/><Relationship Id="rId19" Type="http://schemas.openxmlformats.org/officeDocument/2006/relationships/hyperlink" Target="file:////Users/hadizhat/Desktop/&#1053;&#1055;&#1040;/\l%20Par325%20%20\o%20%22%20%20%20%20%20%20%20%20%20%20%20%20%20%20%20%20%20%20%20%20%20%20%20%20%20%20%20IX.%20%25D0%2590%25D0%25B4%25D1%2580%25D0%25B5%25D1%2581%25D0%25B0%20%25D0%25B8%20%25D1%2580%25D0%25B5%25D0%25BA%25D0%25B2%25D0%25B8%25D0%25B7%25D0%25B8%25D1%2582%25D1%258B%20%25D1%2581%25D1%2582%25D0%25BE%25D1%2580%25D0%25BE%25D0%25BD%22" TargetMode="External"/><Relationship Id="rId4" Type="http://schemas.openxmlformats.org/officeDocument/2006/relationships/hyperlink" Target="file:////Users/hadizhat/Desktop/&#1053;&#1055;&#1040;/%255Cl%20Par33%20%20%255Co%20%2522%20%20%20%20%20%20%20%20%20%20%20%20%20%20%20%20%20%20%20%20%20%20%20%20%20%20%20%20%20%20%20%20%20%20%25D0%2594%25D0%25BE%25D0%25B3%25D0%25BE%25D0%25B2%25D0%25BE%25D1%2580%2522" TargetMode="External"/><Relationship Id="rId9" Type="http://schemas.openxmlformats.org/officeDocument/2006/relationships/hyperlink" Target="file:////Users/hadizhat/Desktop/&#1053;&#1055;&#1040;/\l%20Par357%20%20\o%20%22%3c5%3e%20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;%202019,%20N%2049,%20%25D1%2581%25D1%2582.%206962.%22" TargetMode="External"/><Relationship Id="rId14" Type="http://schemas.openxmlformats.org/officeDocument/2006/relationships/hyperlink" Target="file:////Users/hadizhat/Desktop/&#1053;&#1055;&#1040;/\l%20Par359%20%20\o%20%22%3c7%3e%20%25D0%259F%25D1%2583%25D0%25BD%25D0%25BA%25D1%2582%209%20%25D1%2587%25D0%25B0%25D1%2581%25D1%2582%25D0%25B8%201%20%25D1%2581%25D1%2582%25D0%25B0%25D1%2582%25D1%258C%25D0%25B8%2034%20%25D0%25A4%25D0%25B5%25D0%25B4%25D0%25B5%25D1%2580%25D0%25B0%25D0%25BB%25D1%258C%25D0%25BD%25D0%25BE%25D0%25B3%25D0%25BE%20%25D0%25B7%25D0%25B0%25D0%25BA%25D0%25BE%25D0%25BD%25D0%25B0%20%25D0%25BE%25D1%2582%2029%20%25D0%25B4%25D0%25B5%25D0%25BA%25D0%25B0%25D0%25B1%25D1%2580%25D1%258F%202012%20%25D0%25B3.%20N%20273-%25D0%25A4%25D0%2597%20\%22%25D0%259E%25D0%25B1%20%25D0%25BE%25D0%25B1%25D1%2580%25D0%25B0%25D0%25B7%25D0%25BE%25D0%25B2%25D0%25B0%25D0%25BD%25D0%25B8%25D0%25B8%20%25D0%25B2%20%25D0%25A0%25D0%25BE%25D1%2581%25D1%2581%25D0%25B8%25D0%25B9%25D1%2581%25D0%25BA%25D0%25BE%25D0%25B9%20%25D0%25A4%25D0%25B5%25D0%25B4%25D0%25B5%25D1%2580%25D0%25B0%25D1%2586%25D0%25B8%25D0%25B8\%22%20(%25D0%25A1%25D0%25BE%25D0%25B1%25D1%2580%25D0%25B0%25D0%25BD%25D0%25B8%25D0%25B5%20%25D0%25B7%25D0%25B0%25D0%25BA%25D0%25BE%25D0%25BD%25D0%25BE%25D0%25B4%25D0%25B0%25D1%2582%25D0%25B5%25D0%25BB%25D1%258C%25D1%2581%25D1%2582%25D0%25B2%25D0%25B0%20%25D0%25A0%25D0%25BE%25D1%2581%25D1%2581%25D0%25B8%25D0%25B9%25D1%2581%25D0%25BA%25D0%25BE%25D0%25B9%20%25D0%25A4%25D0%25B5%25D0%25B4%25D0%25B5%25D1%2580%25D0%25B0%25D1%2586%25D0%25B8%25D0%25B8,%202012,%20N%2053,%20%25D1%2581%25D1%2582.%207598).%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5481</Words>
  <Characters>31243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1</cp:lastModifiedBy>
  <cp:revision>3</cp:revision>
  <dcterms:created xsi:type="dcterms:W3CDTF">2023-09-27T07:25:00Z</dcterms:created>
  <dcterms:modified xsi:type="dcterms:W3CDTF">2023-09-27T07:25:00Z</dcterms:modified>
</cp:coreProperties>
</file>